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4773" w:rsidTr="00983D3C">
        <w:tc>
          <w:tcPr>
            <w:tcW w:w="2088" w:type="dxa"/>
          </w:tcPr>
          <w:p w:rsidR="00D34773" w:rsidRDefault="00D34773">
            <w:bookmarkStart w:id="0" w:name="_GoBack" w:colFirst="6" w:colLast="6"/>
            <w:r>
              <w:t>Style chart</w:t>
            </w:r>
          </w:p>
        </w:tc>
        <w:tc>
          <w:tcPr>
            <w:tcW w:w="2088" w:type="dxa"/>
          </w:tcPr>
          <w:p w:rsidR="00D34773" w:rsidRDefault="00D34773">
            <w:r>
              <w:t>Example</w:t>
            </w:r>
          </w:p>
        </w:tc>
        <w:tc>
          <w:tcPr>
            <w:tcW w:w="2088" w:type="dxa"/>
          </w:tcPr>
          <w:p w:rsidR="00D34773" w:rsidRDefault="00D34773">
            <w:r>
              <w:t>Effect</w:t>
            </w:r>
          </w:p>
        </w:tc>
        <w:tc>
          <w:tcPr>
            <w:tcW w:w="2088" w:type="dxa"/>
          </w:tcPr>
          <w:p w:rsidR="00D34773" w:rsidRDefault="00D34773">
            <w:r>
              <w:t>Example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>
            <w:r>
              <w:t>Effect</w:t>
            </w:r>
          </w:p>
        </w:tc>
        <w:tc>
          <w:tcPr>
            <w:tcW w:w="2088" w:type="dxa"/>
          </w:tcPr>
          <w:p w:rsidR="00D34773" w:rsidRDefault="00D34773">
            <w:r>
              <w:t>Example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>
            <w:r>
              <w:t>Effect</w:t>
            </w:r>
          </w:p>
        </w:tc>
      </w:tr>
      <w:tr w:rsidR="00D34773" w:rsidTr="00983D3C">
        <w:tc>
          <w:tcPr>
            <w:tcW w:w="2088" w:type="dxa"/>
          </w:tcPr>
          <w:p w:rsidR="00D34773" w:rsidRDefault="00D34773">
            <w:r>
              <w:t xml:space="preserve">Sentences. Long? Short? </w:t>
            </w:r>
          </w:p>
          <w:p w:rsidR="00D34773" w:rsidRDefault="00D34773"/>
          <w:p w:rsidR="00D34773" w:rsidRDefault="00D34773"/>
          <w:p w:rsidR="00D34773" w:rsidRDefault="00D34773"/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</w:tr>
      <w:tr w:rsidR="00D34773" w:rsidTr="00983D3C">
        <w:tc>
          <w:tcPr>
            <w:tcW w:w="2088" w:type="dxa"/>
          </w:tcPr>
          <w:p w:rsidR="00D34773" w:rsidRDefault="00D34773">
            <w:r>
              <w:t xml:space="preserve">How is description used? </w:t>
            </w:r>
          </w:p>
          <w:p w:rsidR="00D34773" w:rsidRDefault="00D34773"/>
          <w:p w:rsidR="00D34773" w:rsidRDefault="00D34773"/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</w:tr>
      <w:tr w:rsidR="00D34773" w:rsidTr="00983D3C">
        <w:tc>
          <w:tcPr>
            <w:tcW w:w="2088" w:type="dxa"/>
          </w:tcPr>
          <w:p w:rsidR="00D34773" w:rsidRDefault="00D34773">
            <w:r>
              <w:t xml:space="preserve">What </w:t>
            </w:r>
            <w:proofErr w:type="gramStart"/>
            <w:r>
              <w:t>kind of words are</w:t>
            </w:r>
            <w:proofErr w:type="gramEnd"/>
            <w:r>
              <w:t xml:space="preserve"> used? Fancy, Slang, Flowery, Vague…</w:t>
            </w:r>
          </w:p>
          <w:p w:rsidR="00D34773" w:rsidRDefault="00D34773"/>
          <w:p w:rsidR="00D34773" w:rsidRDefault="00D34773"/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</w:tr>
      <w:tr w:rsidR="00D34773" w:rsidTr="00983D3C">
        <w:tc>
          <w:tcPr>
            <w:tcW w:w="2088" w:type="dxa"/>
          </w:tcPr>
          <w:p w:rsidR="00D34773" w:rsidRDefault="00D34773">
            <w:r>
              <w:t>Figures of Speech? Metaphors, Similes, Personification…</w:t>
            </w:r>
          </w:p>
          <w:p w:rsidR="00D34773" w:rsidRDefault="00D34773"/>
          <w:p w:rsidR="00D34773" w:rsidRDefault="00D34773"/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</w:tr>
      <w:tr w:rsidR="00D34773" w:rsidTr="00983D3C">
        <w:tc>
          <w:tcPr>
            <w:tcW w:w="2088" w:type="dxa"/>
          </w:tcPr>
          <w:p w:rsidR="00D34773" w:rsidRDefault="00D34773">
            <w:r>
              <w:t xml:space="preserve">What types of paragraphs are used? Short? Long? </w:t>
            </w:r>
          </w:p>
          <w:p w:rsidR="00D34773" w:rsidRDefault="00D34773"/>
          <w:p w:rsidR="00D34773" w:rsidRDefault="00D34773"/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</w:tr>
      <w:tr w:rsidR="00D34773" w:rsidTr="00983D3C">
        <w:tc>
          <w:tcPr>
            <w:tcW w:w="2088" w:type="dxa"/>
          </w:tcPr>
          <w:p w:rsidR="00D34773" w:rsidRDefault="00D34773">
            <w:r>
              <w:t xml:space="preserve">Tone? What’s the speaker’s attitude towards his subject? </w:t>
            </w:r>
          </w:p>
          <w:p w:rsidR="00D34773" w:rsidRDefault="00D34773"/>
          <w:p w:rsidR="00D34773" w:rsidRDefault="00D34773"/>
          <w:p w:rsidR="00D34773" w:rsidRDefault="00D34773"/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  <w:tc>
          <w:tcPr>
            <w:tcW w:w="2088" w:type="dxa"/>
          </w:tcPr>
          <w:p w:rsidR="00D34773" w:rsidRDefault="00D34773"/>
        </w:tc>
        <w:tc>
          <w:tcPr>
            <w:tcW w:w="2088" w:type="dxa"/>
            <w:shd w:val="clear" w:color="auto" w:fill="F2F2F2" w:themeFill="background1" w:themeFillShade="F2"/>
          </w:tcPr>
          <w:p w:rsidR="00D34773" w:rsidRDefault="00D34773"/>
        </w:tc>
      </w:tr>
      <w:bookmarkEnd w:id="0"/>
    </w:tbl>
    <w:p w:rsidR="00A72722" w:rsidRDefault="00983D3C"/>
    <w:sectPr w:rsidR="00A72722" w:rsidSect="00D347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73"/>
    <w:rsid w:val="00275E22"/>
    <w:rsid w:val="00983D3C"/>
    <w:rsid w:val="00D34773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2014-01-16T18:21:00Z</dcterms:created>
  <dcterms:modified xsi:type="dcterms:W3CDTF">2014-01-16T18:29:00Z</dcterms:modified>
</cp:coreProperties>
</file>